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6F8" w:rsidRPr="00C676F8" w:rsidRDefault="00C676F8" w:rsidP="00C67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7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Воспитатели:</w:t>
      </w:r>
    </w:p>
    <w:p w:rsidR="00C676F8" w:rsidRPr="00C676F8" w:rsidRDefault="00C676F8" w:rsidP="00C676F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8341"/>
      </w:tblGrid>
      <w:tr w:rsidR="00C676F8" w:rsidRPr="00C676F8" w:rsidTr="005E59D7">
        <w:tc>
          <w:tcPr>
            <w:tcW w:w="1800" w:type="dxa"/>
          </w:tcPr>
          <w:p w:rsidR="00C676F8" w:rsidRPr="00C676F8" w:rsidRDefault="00C676F8" w:rsidP="003B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«Дамырак»</w:t>
            </w:r>
          </w:p>
        </w:tc>
        <w:tc>
          <w:tcPr>
            <w:tcW w:w="8341" w:type="dxa"/>
          </w:tcPr>
          <w:p w:rsidR="00C676F8" w:rsidRPr="00C676F8" w:rsidRDefault="00C676F8" w:rsidP="003B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Серен-</w:t>
            </w:r>
            <w:proofErr w:type="spellStart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Чимит</w:t>
            </w:r>
            <w:proofErr w:type="spellEnd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Екатерина Ивановна, образование высшее, стаж 2 года, БК</w:t>
            </w:r>
          </w:p>
          <w:p w:rsidR="00C676F8" w:rsidRPr="00C676F8" w:rsidRDefault="00C676F8" w:rsidP="003B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 </w:t>
            </w:r>
            <w:proofErr w:type="spellStart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Сюндюповна</w:t>
            </w:r>
            <w:proofErr w:type="spellEnd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образование высшее, стаж 2 года, БК</w:t>
            </w:r>
          </w:p>
          <w:p w:rsidR="00C676F8" w:rsidRPr="00C676F8" w:rsidRDefault="00C676F8" w:rsidP="003B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6F8" w:rsidRPr="00C676F8" w:rsidTr="005E59D7">
        <w:tc>
          <w:tcPr>
            <w:tcW w:w="1800" w:type="dxa"/>
          </w:tcPr>
          <w:p w:rsidR="00C676F8" w:rsidRPr="00C676F8" w:rsidRDefault="00C676F8" w:rsidP="003B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«Солнышко»</w:t>
            </w:r>
          </w:p>
        </w:tc>
        <w:tc>
          <w:tcPr>
            <w:tcW w:w="8341" w:type="dxa"/>
          </w:tcPr>
          <w:p w:rsidR="00C676F8" w:rsidRPr="00C676F8" w:rsidRDefault="00C676F8" w:rsidP="003B10E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Араптан</w:t>
            </w:r>
            <w:proofErr w:type="spellEnd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Алдынай</w:t>
            </w:r>
            <w:proofErr w:type="spellEnd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Александровна, образование высшее, стаж, БК </w:t>
            </w:r>
          </w:p>
          <w:p w:rsidR="00C676F8" w:rsidRPr="00C676F8" w:rsidRDefault="00C676F8" w:rsidP="003B10E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Сайлыкмаа</w:t>
            </w:r>
            <w:proofErr w:type="spellEnd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Хирлиг-ооловна</w:t>
            </w:r>
            <w:proofErr w:type="spellEnd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образование среднее специальное,  БК</w:t>
            </w:r>
          </w:p>
        </w:tc>
      </w:tr>
      <w:tr w:rsidR="00C676F8" w:rsidRPr="00C676F8" w:rsidTr="005E59D7">
        <w:tc>
          <w:tcPr>
            <w:tcW w:w="1800" w:type="dxa"/>
          </w:tcPr>
          <w:p w:rsidR="00C676F8" w:rsidRPr="00C676F8" w:rsidRDefault="00C676F8" w:rsidP="003B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F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«Сайзанак»</w:t>
            </w:r>
          </w:p>
        </w:tc>
        <w:tc>
          <w:tcPr>
            <w:tcW w:w="8341" w:type="dxa"/>
          </w:tcPr>
          <w:p w:rsidR="00C676F8" w:rsidRDefault="00C676F8" w:rsidP="003B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1.Монгуш Олимпиада </w:t>
            </w:r>
            <w:proofErr w:type="spellStart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Ачын-ооловна</w:t>
            </w:r>
            <w:proofErr w:type="spellEnd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образование  среднее, стаж 2 года, БК</w:t>
            </w:r>
          </w:p>
          <w:p w:rsidR="00C676F8" w:rsidRPr="005E59D7" w:rsidRDefault="005E59D7" w:rsidP="005E5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Лопарева Екатерина Тимофеевна, образование ср. профессиональное</w:t>
            </w:r>
            <w:proofErr w:type="gramStart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-7 лет, СЗД</w:t>
            </w:r>
          </w:p>
        </w:tc>
      </w:tr>
      <w:tr w:rsidR="00C676F8" w:rsidRPr="00C676F8" w:rsidTr="005E59D7">
        <w:tc>
          <w:tcPr>
            <w:tcW w:w="1800" w:type="dxa"/>
          </w:tcPr>
          <w:p w:rsidR="00C676F8" w:rsidRPr="00C676F8" w:rsidRDefault="00C676F8" w:rsidP="003B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F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«Челээш»</w:t>
            </w:r>
          </w:p>
        </w:tc>
        <w:tc>
          <w:tcPr>
            <w:tcW w:w="8341" w:type="dxa"/>
          </w:tcPr>
          <w:p w:rsidR="00C676F8" w:rsidRPr="00C676F8" w:rsidRDefault="00C676F8" w:rsidP="003B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1.Смородникова Светлана Александровна, образование </w:t>
            </w:r>
            <w:proofErr w:type="spellStart"/>
            <w:r w:rsidRPr="00C676F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C676F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676F8">
              <w:rPr>
                <w:rFonts w:ascii="Times New Roman" w:hAnsi="Times New Roman" w:cs="Times New Roman"/>
                <w:sz w:val="24"/>
                <w:szCs w:val="24"/>
              </w:rPr>
              <w:t>рофессиональное</w:t>
            </w:r>
            <w:proofErr w:type="spellEnd"/>
            <w:r w:rsidRPr="00C676F8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педстаж-34 год</w:t>
            </w:r>
          </w:p>
          <w:p w:rsidR="00C676F8" w:rsidRPr="00C676F8" w:rsidRDefault="00C676F8" w:rsidP="005E5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</w:t>
            </w:r>
            <w:proofErr w:type="spellStart"/>
            <w:r w:rsidR="005E5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Чанчыы</w:t>
            </w:r>
            <w:proofErr w:type="spellEnd"/>
            <w:r w:rsidR="005E5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Айрана </w:t>
            </w:r>
            <w:proofErr w:type="spellStart"/>
            <w:r w:rsidR="005E5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Генадьевна</w:t>
            </w:r>
            <w:proofErr w:type="spellEnd"/>
            <w:r w:rsidR="005E5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образование  высшее, 1, БК</w:t>
            </w:r>
            <w:bookmarkStart w:id="0" w:name="_GoBack"/>
            <w:bookmarkEnd w:id="0"/>
          </w:p>
        </w:tc>
      </w:tr>
      <w:tr w:rsidR="00C676F8" w:rsidRPr="00C676F8" w:rsidTr="005E59D7">
        <w:tc>
          <w:tcPr>
            <w:tcW w:w="1800" w:type="dxa"/>
          </w:tcPr>
          <w:p w:rsidR="00C676F8" w:rsidRPr="00C676F8" w:rsidRDefault="00C676F8" w:rsidP="003B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F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«Буратино»</w:t>
            </w:r>
          </w:p>
          <w:p w:rsidR="00C676F8" w:rsidRPr="00C676F8" w:rsidRDefault="00C676F8" w:rsidP="003B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341" w:type="dxa"/>
          </w:tcPr>
          <w:p w:rsidR="00C676F8" w:rsidRPr="00C676F8" w:rsidRDefault="00C676F8" w:rsidP="003B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gramStart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Кара-Сал</w:t>
            </w:r>
            <w:proofErr w:type="gramEnd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Шораана</w:t>
            </w:r>
            <w:proofErr w:type="spellEnd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Михайловна, образование средне-специальное, стаж 6 лет, БК</w:t>
            </w:r>
          </w:p>
          <w:p w:rsidR="00C676F8" w:rsidRPr="00C676F8" w:rsidRDefault="00C676F8" w:rsidP="003B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Даваа</w:t>
            </w:r>
            <w:proofErr w:type="spellEnd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Саглай</w:t>
            </w:r>
            <w:proofErr w:type="spellEnd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Чойган-ооловна</w:t>
            </w:r>
            <w:proofErr w:type="spellEnd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образование высшее, стаж 5, БК</w:t>
            </w:r>
          </w:p>
        </w:tc>
      </w:tr>
      <w:tr w:rsidR="00C676F8" w:rsidRPr="00C676F8" w:rsidTr="005E59D7">
        <w:tc>
          <w:tcPr>
            <w:tcW w:w="1800" w:type="dxa"/>
          </w:tcPr>
          <w:p w:rsidR="00C676F8" w:rsidRPr="00C676F8" w:rsidRDefault="00C676F8" w:rsidP="003B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F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«Ладушки»</w:t>
            </w:r>
          </w:p>
        </w:tc>
        <w:tc>
          <w:tcPr>
            <w:tcW w:w="8341" w:type="dxa"/>
          </w:tcPr>
          <w:p w:rsidR="00C676F8" w:rsidRPr="00C676F8" w:rsidRDefault="00C676F8" w:rsidP="003B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1.Ооржак Оксана </w:t>
            </w:r>
            <w:proofErr w:type="spellStart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Борисовна</w:t>
            </w:r>
            <w:proofErr w:type="gramStart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бразование</w:t>
            </w:r>
            <w:proofErr w:type="spellEnd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среднее, стаж 19 лет, БК</w:t>
            </w:r>
          </w:p>
          <w:p w:rsidR="00C676F8" w:rsidRPr="00C676F8" w:rsidRDefault="00C676F8" w:rsidP="003B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Кажыкай</w:t>
            </w:r>
            <w:proofErr w:type="spellEnd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Анжела </w:t>
            </w:r>
            <w:proofErr w:type="spellStart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Хурен-Дашовна</w:t>
            </w:r>
            <w:proofErr w:type="spellEnd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образование высшее, </w:t>
            </w:r>
            <w:proofErr w:type="spellStart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педстаж</w:t>
            </w:r>
            <w:proofErr w:type="spellEnd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года, БК</w:t>
            </w:r>
          </w:p>
          <w:p w:rsidR="00C676F8" w:rsidRPr="00C676F8" w:rsidRDefault="00C676F8" w:rsidP="003B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76F8" w:rsidRPr="00C676F8" w:rsidTr="005E59D7">
        <w:tc>
          <w:tcPr>
            <w:tcW w:w="1800" w:type="dxa"/>
          </w:tcPr>
          <w:p w:rsidR="00C676F8" w:rsidRPr="00C676F8" w:rsidRDefault="00C676F8" w:rsidP="003B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F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«Березка»</w:t>
            </w:r>
          </w:p>
        </w:tc>
        <w:tc>
          <w:tcPr>
            <w:tcW w:w="8341" w:type="dxa"/>
          </w:tcPr>
          <w:p w:rsidR="00C676F8" w:rsidRPr="00C676F8" w:rsidRDefault="00C676F8" w:rsidP="003B10E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Эртине</w:t>
            </w:r>
            <w:proofErr w:type="spellEnd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Аржанаа</w:t>
            </w:r>
            <w:proofErr w:type="spellEnd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Монгуловна</w:t>
            </w:r>
            <w:proofErr w:type="spellEnd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образование высшее, стаж 12 лет, БК</w:t>
            </w:r>
          </w:p>
          <w:p w:rsidR="00C676F8" w:rsidRPr="00C676F8" w:rsidRDefault="00C676F8" w:rsidP="003B10E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Тюлюш</w:t>
            </w:r>
            <w:proofErr w:type="spellEnd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Анжела </w:t>
            </w:r>
            <w:proofErr w:type="spellStart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Адар-ооловна</w:t>
            </w:r>
            <w:proofErr w:type="spellEnd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образование высшее, стаж 4 года, БК</w:t>
            </w:r>
          </w:p>
        </w:tc>
      </w:tr>
      <w:tr w:rsidR="00C676F8" w:rsidRPr="00C676F8" w:rsidTr="005E59D7">
        <w:tc>
          <w:tcPr>
            <w:tcW w:w="1800" w:type="dxa"/>
          </w:tcPr>
          <w:p w:rsidR="00C676F8" w:rsidRPr="00C676F8" w:rsidRDefault="00C676F8" w:rsidP="003B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ГКН</w:t>
            </w:r>
          </w:p>
          <w:p w:rsidR="00C676F8" w:rsidRPr="00C676F8" w:rsidRDefault="00C676F8" w:rsidP="003B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«Рябинка»</w:t>
            </w:r>
          </w:p>
        </w:tc>
        <w:tc>
          <w:tcPr>
            <w:tcW w:w="8341" w:type="dxa"/>
          </w:tcPr>
          <w:p w:rsidR="00C676F8" w:rsidRPr="00C676F8" w:rsidRDefault="00C676F8" w:rsidP="003B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gramStart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Рыжих</w:t>
            </w:r>
            <w:proofErr w:type="gramEnd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Алексеевна, образование высшее, </w:t>
            </w:r>
            <w:proofErr w:type="spellStart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педстаж</w:t>
            </w:r>
            <w:proofErr w:type="spellEnd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- 33 года</w:t>
            </w:r>
          </w:p>
          <w:p w:rsidR="00C676F8" w:rsidRPr="00C676F8" w:rsidRDefault="00C676F8" w:rsidP="003B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Росина</w:t>
            </w:r>
            <w:proofErr w:type="spellEnd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Олеговна, образование высшее, </w:t>
            </w:r>
            <w:proofErr w:type="spellStart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педстаж</w:t>
            </w:r>
            <w:proofErr w:type="spellEnd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лет</w:t>
            </w:r>
          </w:p>
        </w:tc>
      </w:tr>
      <w:tr w:rsidR="00C676F8" w:rsidRPr="00C676F8" w:rsidTr="005E59D7">
        <w:tc>
          <w:tcPr>
            <w:tcW w:w="1800" w:type="dxa"/>
            <w:tcBorders>
              <w:bottom w:val="single" w:sz="4" w:space="0" w:color="auto"/>
            </w:tcBorders>
          </w:tcPr>
          <w:p w:rsidR="00C676F8" w:rsidRPr="00C676F8" w:rsidRDefault="00C676F8" w:rsidP="003B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</w:t>
            </w:r>
            <w:proofErr w:type="gramStart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руппа</w:t>
            </w:r>
            <w:proofErr w:type="spellEnd"/>
          </w:p>
          <w:p w:rsidR="00C676F8" w:rsidRPr="00C676F8" w:rsidRDefault="00C676F8" w:rsidP="003B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«Вишенка»</w:t>
            </w:r>
          </w:p>
        </w:tc>
        <w:tc>
          <w:tcPr>
            <w:tcW w:w="8341" w:type="dxa"/>
          </w:tcPr>
          <w:p w:rsidR="00C676F8" w:rsidRPr="00C676F8" w:rsidRDefault="00C676F8" w:rsidP="003B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Санаа</w:t>
            </w:r>
            <w:proofErr w:type="spellEnd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Александровна, образование высшее </w:t>
            </w:r>
            <w:proofErr w:type="spellStart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педстаж</w:t>
            </w:r>
            <w:proofErr w:type="spellEnd"/>
            <w:r w:rsidRPr="00C67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лет</w:t>
            </w:r>
          </w:p>
          <w:p w:rsidR="00C676F8" w:rsidRPr="00C676F8" w:rsidRDefault="00C676F8" w:rsidP="003B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76F8" w:rsidRPr="00C676F8" w:rsidRDefault="00C676F8" w:rsidP="00C676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676F8" w:rsidRPr="00C676F8" w:rsidRDefault="00C676F8" w:rsidP="00C676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</w:pPr>
      <w:r w:rsidRPr="00C676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План повышения квалификации  педагогических кадров в ДОУ</w:t>
      </w:r>
    </w:p>
    <w:p w:rsidR="00C676F8" w:rsidRPr="00C676F8" w:rsidRDefault="00C676F8" w:rsidP="00C676F8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13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44"/>
        <w:gridCol w:w="1011"/>
        <w:gridCol w:w="866"/>
        <w:gridCol w:w="1877"/>
        <w:gridCol w:w="866"/>
        <w:gridCol w:w="1589"/>
        <w:gridCol w:w="721"/>
        <w:gridCol w:w="675"/>
        <w:gridCol w:w="18"/>
        <w:gridCol w:w="752"/>
        <w:gridCol w:w="752"/>
        <w:gridCol w:w="752"/>
      </w:tblGrid>
      <w:tr w:rsidR="00C676F8" w:rsidRPr="00C676F8" w:rsidTr="003B10EF">
        <w:trPr>
          <w:trHeight w:val="144"/>
        </w:trPr>
        <w:tc>
          <w:tcPr>
            <w:tcW w:w="1444" w:type="dxa"/>
          </w:tcPr>
          <w:p w:rsidR="00C676F8" w:rsidRPr="00C676F8" w:rsidRDefault="00C676F8" w:rsidP="003B10EF">
            <w:pPr>
              <w:pStyle w:val="a4"/>
              <w:ind w:left="34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Ф.И.О. педагога</w:t>
            </w:r>
          </w:p>
        </w:tc>
        <w:tc>
          <w:tcPr>
            <w:tcW w:w="1011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Должность 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1877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Год прохождения аттестации</w:t>
            </w:r>
          </w:p>
        </w:tc>
        <w:tc>
          <w:tcPr>
            <w:tcW w:w="1589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Курсы повышения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20202021</w:t>
            </w:r>
          </w:p>
        </w:tc>
        <w:tc>
          <w:tcPr>
            <w:tcW w:w="675" w:type="dxa"/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770" w:type="dxa"/>
            <w:gridSpan w:val="2"/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20222023</w:t>
            </w:r>
          </w:p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20232024</w:t>
            </w:r>
          </w:p>
        </w:tc>
        <w:tc>
          <w:tcPr>
            <w:tcW w:w="752" w:type="dxa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20242025</w:t>
            </w:r>
          </w:p>
        </w:tc>
      </w:tr>
      <w:tr w:rsidR="00C676F8" w:rsidRPr="00C676F8" w:rsidTr="003B10EF">
        <w:trPr>
          <w:trHeight w:val="144"/>
        </w:trPr>
        <w:tc>
          <w:tcPr>
            <w:tcW w:w="1444" w:type="dxa"/>
          </w:tcPr>
          <w:p w:rsidR="00C676F8" w:rsidRPr="00C676F8" w:rsidRDefault="00C676F8" w:rsidP="003B10EF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Павлова М.П.</w:t>
            </w:r>
          </w:p>
        </w:tc>
        <w:tc>
          <w:tcPr>
            <w:tcW w:w="1011" w:type="dxa"/>
          </w:tcPr>
          <w:p w:rsidR="00C676F8" w:rsidRPr="00C676F8" w:rsidRDefault="00C676F8" w:rsidP="003B10EF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Заведующая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</w:tc>
        <w:tc>
          <w:tcPr>
            <w:tcW w:w="1877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Организатор методист дошкольного образования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589" w:type="dxa"/>
          </w:tcPr>
          <w:p w:rsidR="00C676F8" w:rsidRPr="00C676F8" w:rsidRDefault="00C676F8" w:rsidP="003B10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676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ТГИПиПКК</w:t>
            </w:r>
            <w:proofErr w:type="spellEnd"/>
          </w:p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+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52" w:type="dxa"/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52" w:type="dxa"/>
          </w:tcPr>
          <w:p w:rsidR="00C676F8" w:rsidRPr="00C676F8" w:rsidRDefault="00C676F8" w:rsidP="003B10EF">
            <w:pPr>
              <w:jc w:val="center"/>
              <w:rPr>
                <w:rFonts w:ascii="Times New Roman" w:hAnsi="Times New Roman" w:cs="Times New Roman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52" w:type="dxa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76F8" w:rsidRPr="00C676F8" w:rsidTr="003B10EF">
        <w:trPr>
          <w:trHeight w:val="144"/>
        </w:trPr>
        <w:tc>
          <w:tcPr>
            <w:tcW w:w="1444" w:type="dxa"/>
          </w:tcPr>
          <w:p w:rsidR="00C676F8" w:rsidRPr="00C676F8" w:rsidRDefault="00C676F8" w:rsidP="003B10EF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Лобанова А.В.</w:t>
            </w:r>
          </w:p>
        </w:tc>
        <w:tc>
          <w:tcPr>
            <w:tcW w:w="1011" w:type="dxa"/>
          </w:tcPr>
          <w:p w:rsidR="00C676F8" w:rsidRPr="00C676F8" w:rsidRDefault="00C676F8" w:rsidP="003B10EF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Учитель-логопед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</w:tc>
        <w:tc>
          <w:tcPr>
            <w:tcW w:w="1877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Учитель географии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СЗД</w:t>
            </w:r>
          </w:p>
        </w:tc>
        <w:tc>
          <w:tcPr>
            <w:tcW w:w="1589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52" w:type="dxa"/>
          </w:tcPr>
          <w:p w:rsidR="00C676F8" w:rsidRPr="00C676F8" w:rsidRDefault="00C676F8" w:rsidP="003B10EF">
            <w:pPr>
              <w:jc w:val="center"/>
              <w:rPr>
                <w:rFonts w:ascii="Times New Roman" w:hAnsi="Times New Roman" w:cs="Times New Roman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52" w:type="dxa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76F8" w:rsidRPr="00C676F8" w:rsidTr="003B10EF">
        <w:trPr>
          <w:trHeight w:val="144"/>
        </w:trPr>
        <w:tc>
          <w:tcPr>
            <w:tcW w:w="1444" w:type="dxa"/>
          </w:tcPr>
          <w:p w:rsidR="00C676F8" w:rsidRPr="00C676F8" w:rsidRDefault="00C676F8" w:rsidP="003B10EF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Помыткина</w:t>
            </w:r>
            <w:proofErr w:type="spellEnd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Е.В.</w:t>
            </w:r>
          </w:p>
        </w:tc>
        <w:tc>
          <w:tcPr>
            <w:tcW w:w="1011" w:type="dxa"/>
          </w:tcPr>
          <w:p w:rsidR="00C676F8" w:rsidRPr="00C676F8" w:rsidRDefault="00C676F8" w:rsidP="003B10EF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Муз. Руководит.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ср</w:t>
            </w:r>
            <w:proofErr w:type="gramStart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пец</w:t>
            </w:r>
            <w:proofErr w:type="spellEnd"/>
          </w:p>
        </w:tc>
        <w:tc>
          <w:tcPr>
            <w:tcW w:w="1877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Преподаватель ДМШ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589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52" w:type="dxa"/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</w:tcPr>
          <w:p w:rsidR="00C676F8" w:rsidRPr="00C676F8" w:rsidRDefault="00C676F8" w:rsidP="003B10EF">
            <w:pPr>
              <w:jc w:val="center"/>
              <w:rPr>
                <w:rFonts w:ascii="Times New Roman" w:hAnsi="Times New Roman" w:cs="Times New Roman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52" w:type="dxa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76F8" w:rsidRPr="00C676F8" w:rsidTr="003B10EF">
        <w:trPr>
          <w:trHeight w:val="144"/>
        </w:trPr>
        <w:tc>
          <w:tcPr>
            <w:tcW w:w="1444" w:type="dxa"/>
          </w:tcPr>
          <w:p w:rsidR="00C676F8" w:rsidRPr="00C676F8" w:rsidRDefault="00C676F8" w:rsidP="003B10EF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Васильева Д.А.</w:t>
            </w:r>
          </w:p>
        </w:tc>
        <w:tc>
          <w:tcPr>
            <w:tcW w:w="1011" w:type="dxa"/>
          </w:tcPr>
          <w:p w:rsidR="00C676F8" w:rsidRPr="00C676F8" w:rsidRDefault="00C676F8" w:rsidP="003B10EF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Инстр</w:t>
            </w:r>
            <w:proofErr w:type="gramStart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.п</w:t>
            </w:r>
            <w:proofErr w:type="gramEnd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</w:t>
            </w:r>
            <w:proofErr w:type="spellEnd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ФИЗО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</w:tc>
        <w:tc>
          <w:tcPr>
            <w:tcW w:w="1877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52" w:type="dxa"/>
          </w:tcPr>
          <w:p w:rsidR="00C676F8" w:rsidRPr="00C676F8" w:rsidRDefault="00C676F8" w:rsidP="003B10EF">
            <w:pPr>
              <w:jc w:val="center"/>
              <w:rPr>
                <w:rFonts w:ascii="Times New Roman" w:hAnsi="Times New Roman" w:cs="Times New Roman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52" w:type="dxa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76F8" w:rsidRPr="00C676F8" w:rsidTr="003B10EF">
        <w:trPr>
          <w:trHeight w:val="144"/>
        </w:trPr>
        <w:tc>
          <w:tcPr>
            <w:tcW w:w="1444" w:type="dxa"/>
          </w:tcPr>
          <w:p w:rsidR="00C676F8" w:rsidRPr="00C676F8" w:rsidRDefault="00C676F8" w:rsidP="003B10EF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Тырсын-оол</w:t>
            </w:r>
            <w:proofErr w:type="spellEnd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А.Ш.</w:t>
            </w:r>
          </w:p>
        </w:tc>
        <w:tc>
          <w:tcPr>
            <w:tcW w:w="1011" w:type="dxa"/>
          </w:tcPr>
          <w:p w:rsidR="00C676F8" w:rsidRPr="00C676F8" w:rsidRDefault="00C676F8" w:rsidP="003B10EF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Учитель </w:t>
            </w:r>
          </w:p>
          <w:p w:rsidR="00C676F8" w:rsidRPr="00C676F8" w:rsidRDefault="00C676F8" w:rsidP="003B10EF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тув</w:t>
            </w:r>
            <w:proofErr w:type="spellEnd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 яз.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</w:tc>
        <w:tc>
          <w:tcPr>
            <w:tcW w:w="1877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тувинского языка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СЗД</w:t>
            </w:r>
          </w:p>
        </w:tc>
        <w:tc>
          <w:tcPr>
            <w:tcW w:w="1589" w:type="dxa"/>
          </w:tcPr>
          <w:p w:rsidR="00C676F8" w:rsidRPr="00C676F8" w:rsidRDefault="00C676F8" w:rsidP="003B10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676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ТГИПиПКК</w:t>
            </w:r>
            <w:proofErr w:type="spellEnd"/>
          </w:p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+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52" w:type="dxa"/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</w:tcPr>
          <w:p w:rsidR="00C676F8" w:rsidRPr="00C676F8" w:rsidRDefault="00C676F8" w:rsidP="003B10EF">
            <w:pPr>
              <w:jc w:val="center"/>
              <w:rPr>
                <w:rFonts w:ascii="Times New Roman" w:hAnsi="Times New Roman" w:cs="Times New Roman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52" w:type="dxa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76F8" w:rsidRPr="00C676F8" w:rsidTr="003B10EF">
        <w:trPr>
          <w:trHeight w:val="144"/>
        </w:trPr>
        <w:tc>
          <w:tcPr>
            <w:tcW w:w="1444" w:type="dxa"/>
          </w:tcPr>
          <w:p w:rsidR="00C676F8" w:rsidRPr="00C676F8" w:rsidRDefault="00C676F8" w:rsidP="003B10EF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Рыжих Е.А.</w:t>
            </w:r>
          </w:p>
        </w:tc>
        <w:tc>
          <w:tcPr>
            <w:tcW w:w="1011" w:type="dxa"/>
          </w:tcPr>
          <w:p w:rsidR="00C676F8" w:rsidRPr="00C676F8" w:rsidRDefault="00C676F8" w:rsidP="003B10EF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</w:t>
            </w:r>
            <w:proofErr w:type="spellEnd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-ль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высш</w:t>
            </w: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ее</w:t>
            </w:r>
          </w:p>
        </w:tc>
        <w:tc>
          <w:tcPr>
            <w:tcW w:w="1877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Учитель </w:t>
            </w: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начальных классов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2017</w:t>
            </w:r>
          </w:p>
        </w:tc>
        <w:tc>
          <w:tcPr>
            <w:tcW w:w="1589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C676F8" w:rsidRPr="00C676F8" w:rsidRDefault="00C676F8" w:rsidP="003B10EF">
            <w:pPr>
              <w:jc w:val="center"/>
              <w:rPr>
                <w:rFonts w:ascii="Times New Roman" w:hAnsi="Times New Roman" w:cs="Times New Roman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76F8" w:rsidRPr="00C676F8" w:rsidTr="003B10EF">
        <w:trPr>
          <w:trHeight w:val="144"/>
        </w:trPr>
        <w:tc>
          <w:tcPr>
            <w:tcW w:w="1444" w:type="dxa"/>
          </w:tcPr>
          <w:p w:rsidR="00C676F8" w:rsidRPr="00C676F8" w:rsidRDefault="00C676F8" w:rsidP="003B10EF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Монгуш</w:t>
            </w:r>
            <w:proofErr w:type="spellEnd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Р.О.</w:t>
            </w:r>
          </w:p>
          <w:p w:rsidR="00C676F8" w:rsidRPr="00C676F8" w:rsidRDefault="00C676F8" w:rsidP="003B10EF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C676F8" w:rsidRPr="00C676F8" w:rsidRDefault="00C676F8" w:rsidP="003B10EF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1" w:type="dxa"/>
          </w:tcPr>
          <w:p w:rsidR="00C676F8" w:rsidRPr="00C676F8" w:rsidRDefault="00C676F8" w:rsidP="003B10EF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</w:t>
            </w:r>
            <w:proofErr w:type="spellEnd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-ль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</w:tc>
        <w:tc>
          <w:tcPr>
            <w:tcW w:w="1877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Восп</w:t>
            </w:r>
            <w:proofErr w:type="spellEnd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-ль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C676F8" w:rsidRPr="00C676F8" w:rsidRDefault="00C676F8" w:rsidP="003B10EF">
            <w:pPr>
              <w:jc w:val="center"/>
              <w:rPr>
                <w:rFonts w:ascii="Times New Roman" w:hAnsi="Times New Roman" w:cs="Times New Roman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76F8" w:rsidRPr="00C676F8" w:rsidTr="003B10EF">
        <w:trPr>
          <w:trHeight w:val="144"/>
        </w:trPr>
        <w:tc>
          <w:tcPr>
            <w:tcW w:w="1444" w:type="dxa"/>
          </w:tcPr>
          <w:p w:rsidR="00C676F8" w:rsidRPr="00C676F8" w:rsidRDefault="00C676F8" w:rsidP="003B10EF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Серен-</w:t>
            </w:r>
            <w:proofErr w:type="spellStart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Чимит</w:t>
            </w:r>
            <w:proofErr w:type="spellEnd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Е.И.</w:t>
            </w:r>
          </w:p>
        </w:tc>
        <w:tc>
          <w:tcPr>
            <w:tcW w:w="1011" w:type="dxa"/>
          </w:tcPr>
          <w:p w:rsidR="00C676F8" w:rsidRPr="00C676F8" w:rsidRDefault="00C676F8" w:rsidP="003B10EF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Восп</w:t>
            </w:r>
            <w:proofErr w:type="spellEnd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-ль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</w:tc>
        <w:tc>
          <w:tcPr>
            <w:tcW w:w="1877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C676F8" w:rsidRPr="00C676F8" w:rsidRDefault="00C676F8" w:rsidP="003B10EF">
            <w:pPr>
              <w:jc w:val="center"/>
              <w:rPr>
                <w:rFonts w:ascii="Times New Roman" w:hAnsi="Times New Roman" w:cs="Times New Roman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76F8" w:rsidRPr="00C676F8" w:rsidTr="003B10EF">
        <w:trPr>
          <w:trHeight w:val="144"/>
        </w:trPr>
        <w:tc>
          <w:tcPr>
            <w:tcW w:w="1444" w:type="dxa"/>
          </w:tcPr>
          <w:p w:rsidR="00C676F8" w:rsidRPr="00C676F8" w:rsidRDefault="00C676F8" w:rsidP="003B10EF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676F8">
              <w:rPr>
                <w:rFonts w:ascii="Times New Roman" w:eastAsia="Calibri" w:hAnsi="Times New Roman" w:cs="Times New Roman"/>
                <w:sz w:val="24"/>
                <w:szCs w:val="24"/>
              </w:rPr>
              <w:t>Урбулова</w:t>
            </w:r>
            <w:proofErr w:type="spellEnd"/>
            <w:r w:rsidRPr="00C67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Ч.В.</w:t>
            </w:r>
          </w:p>
        </w:tc>
        <w:tc>
          <w:tcPr>
            <w:tcW w:w="1011" w:type="dxa"/>
          </w:tcPr>
          <w:p w:rsidR="00C676F8" w:rsidRPr="00C676F8" w:rsidRDefault="00C676F8" w:rsidP="003B10EF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Ср</w:t>
            </w:r>
            <w:proofErr w:type="gramStart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пец</w:t>
            </w:r>
            <w:proofErr w:type="spellEnd"/>
          </w:p>
        </w:tc>
        <w:tc>
          <w:tcPr>
            <w:tcW w:w="1877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Педагогика и методика дошкольного образования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</w:tcPr>
          <w:p w:rsidR="00C676F8" w:rsidRPr="00C676F8" w:rsidRDefault="00C676F8" w:rsidP="003B10EF">
            <w:pPr>
              <w:shd w:val="clear" w:color="auto" w:fill="FFFFFF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C676F8" w:rsidRPr="00C676F8" w:rsidRDefault="00C676F8" w:rsidP="003B10EF">
            <w:pPr>
              <w:jc w:val="center"/>
              <w:rPr>
                <w:rFonts w:ascii="Times New Roman" w:hAnsi="Times New Roman" w:cs="Times New Roman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76F8" w:rsidRPr="00C676F8" w:rsidTr="003B10EF">
        <w:trPr>
          <w:trHeight w:val="144"/>
        </w:trPr>
        <w:tc>
          <w:tcPr>
            <w:tcW w:w="1444" w:type="dxa"/>
          </w:tcPr>
          <w:p w:rsidR="00C676F8" w:rsidRPr="00C676F8" w:rsidRDefault="00C676F8" w:rsidP="003B10EF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Смородникова</w:t>
            </w:r>
            <w:proofErr w:type="spellEnd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С.А</w:t>
            </w:r>
          </w:p>
        </w:tc>
        <w:tc>
          <w:tcPr>
            <w:tcW w:w="1011" w:type="dxa"/>
          </w:tcPr>
          <w:p w:rsidR="00C676F8" w:rsidRPr="00C676F8" w:rsidRDefault="00C676F8" w:rsidP="003B10EF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</w:t>
            </w:r>
            <w:proofErr w:type="spellEnd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-ль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ср. </w:t>
            </w:r>
            <w:proofErr w:type="gramStart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спец</w:t>
            </w:r>
            <w:proofErr w:type="gramEnd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77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589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C676F8" w:rsidRPr="00C676F8" w:rsidRDefault="00C676F8" w:rsidP="003B10EF">
            <w:pPr>
              <w:jc w:val="center"/>
              <w:rPr>
                <w:rFonts w:ascii="Times New Roman" w:hAnsi="Times New Roman" w:cs="Times New Roman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76F8" w:rsidRPr="00C676F8" w:rsidTr="003B10EF">
        <w:trPr>
          <w:trHeight w:val="144"/>
        </w:trPr>
        <w:tc>
          <w:tcPr>
            <w:tcW w:w="1444" w:type="dxa"/>
          </w:tcPr>
          <w:p w:rsidR="00C676F8" w:rsidRPr="00C676F8" w:rsidRDefault="00C676F8" w:rsidP="003B10EF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Ооржак</w:t>
            </w:r>
            <w:proofErr w:type="spellEnd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О.Б.</w:t>
            </w:r>
          </w:p>
        </w:tc>
        <w:tc>
          <w:tcPr>
            <w:tcW w:w="1011" w:type="dxa"/>
          </w:tcPr>
          <w:p w:rsidR="00C676F8" w:rsidRPr="00C676F8" w:rsidRDefault="00C676F8" w:rsidP="003B10EF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</w:t>
            </w:r>
            <w:proofErr w:type="spellEnd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-ль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Ср</w:t>
            </w:r>
            <w:proofErr w:type="gramStart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пец</w:t>
            </w:r>
            <w:proofErr w:type="spellEnd"/>
          </w:p>
        </w:tc>
        <w:tc>
          <w:tcPr>
            <w:tcW w:w="1877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Восп</w:t>
            </w:r>
            <w:proofErr w:type="spellEnd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-ль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C676F8" w:rsidRPr="00C676F8" w:rsidRDefault="00C676F8" w:rsidP="003B10EF">
            <w:pPr>
              <w:jc w:val="center"/>
              <w:rPr>
                <w:rFonts w:ascii="Times New Roman" w:hAnsi="Times New Roman" w:cs="Times New Roman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76F8" w:rsidRPr="00C676F8" w:rsidTr="003B10EF">
        <w:trPr>
          <w:trHeight w:val="144"/>
        </w:trPr>
        <w:tc>
          <w:tcPr>
            <w:tcW w:w="1444" w:type="dxa"/>
          </w:tcPr>
          <w:p w:rsidR="00C676F8" w:rsidRPr="00C676F8" w:rsidRDefault="00C676F8" w:rsidP="003B10EF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Кажыкай</w:t>
            </w:r>
            <w:proofErr w:type="spellEnd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А.Х.</w:t>
            </w:r>
          </w:p>
        </w:tc>
        <w:tc>
          <w:tcPr>
            <w:tcW w:w="1011" w:type="dxa"/>
          </w:tcPr>
          <w:p w:rsidR="00C676F8" w:rsidRPr="00C676F8" w:rsidRDefault="00C676F8" w:rsidP="003B10EF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</w:t>
            </w:r>
            <w:proofErr w:type="spellEnd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-ль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</w:tc>
        <w:tc>
          <w:tcPr>
            <w:tcW w:w="1877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Педагогика и методика дошкольного образования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C676F8" w:rsidRPr="00C676F8" w:rsidRDefault="00C676F8" w:rsidP="003B10EF">
            <w:pPr>
              <w:jc w:val="center"/>
              <w:rPr>
                <w:rFonts w:ascii="Times New Roman" w:hAnsi="Times New Roman" w:cs="Times New Roman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76F8" w:rsidRPr="00C676F8" w:rsidTr="003B10EF">
        <w:trPr>
          <w:trHeight w:val="144"/>
        </w:trPr>
        <w:tc>
          <w:tcPr>
            <w:tcW w:w="1444" w:type="dxa"/>
          </w:tcPr>
          <w:p w:rsidR="00C676F8" w:rsidRPr="00C676F8" w:rsidRDefault="00C676F8" w:rsidP="003B10EF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Санаа</w:t>
            </w:r>
            <w:proofErr w:type="spellEnd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  <w:tc>
          <w:tcPr>
            <w:tcW w:w="1011" w:type="dxa"/>
          </w:tcPr>
          <w:p w:rsidR="00C676F8" w:rsidRPr="00C676F8" w:rsidRDefault="00C676F8" w:rsidP="003B10EF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</w:t>
            </w:r>
            <w:proofErr w:type="spellEnd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-ль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</w:tc>
        <w:tc>
          <w:tcPr>
            <w:tcW w:w="1877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Организатор-методист дошкольного образования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589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C676F8" w:rsidRPr="00C676F8" w:rsidRDefault="00C676F8" w:rsidP="003B10EF">
            <w:pPr>
              <w:jc w:val="center"/>
              <w:rPr>
                <w:rFonts w:ascii="Times New Roman" w:hAnsi="Times New Roman" w:cs="Times New Roman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76F8" w:rsidRPr="00C676F8" w:rsidTr="003B10EF">
        <w:trPr>
          <w:trHeight w:val="144"/>
        </w:trPr>
        <w:tc>
          <w:tcPr>
            <w:tcW w:w="1444" w:type="dxa"/>
          </w:tcPr>
          <w:p w:rsidR="00C676F8" w:rsidRPr="00C676F8" w:rsidRDefault="00C676F8" w:rsidP="003B10EF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Эртине</w:t>
            </w:r>
            <w:proofErr w:type="spellEnd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А.М.</w:t>
            </w:r>
          </w:p>
        </w:tc>
        <w:tc>
          <w:tcPr>
            <w:tcW w:w="1011" w:type="dxa"/>
          </w:tcPr>
          <w:p w:rsidR="00C676F8" w:rsidRPr="00C676F8" w:rsidRDefault="00C676F8" w:rsidP="003B10EF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</w:t>
            </w:r>
            <w:proofErr w:type="spellEnd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-ль 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</w:tc>
        <w:tc>
          <w:tcPr>
            <w:tcW w:w="1877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Учитель истории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C676F8" w:rsidRPr="00C676F8" w:rsidRDefault="00C676F8" w:rsidP="003B10EF">
            <w:pPr>
              <w:jc w:val="center"/>
              <w:rPr>
                <w:rFonts w:ascii="Times New Roman" w:hAnsi="Times New Roman" w:cs="Times New Roman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76F8" w:rsidRPr="00C676F8" w:rsidTr="003B10EF">
        <w:trPr>
          <w:trHeight w:val="254"/>
        </w:trPr>
        <w:tc>
          <w:tcPr>
            <w:tcW w:w="1444" w:type="dxa"/>
          </w:tcPr>
          <w:p w:rsidR="00C676F8" w:rsidRPr="00C676F8" w:rsidRDefault="00C676F8" w:rsidP="003B10EF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С.Д..</w:t>
            </w:r>
          </w:p>
        </w:tc>
        <w:tc>
          <w:tcPr>
            <w:tcW w:w="1011" w:type="dxa"/>
          </w:tcPr>
          <w:p w:rsidR="00C676F8" w:rsidRPr="00C676F8" w:rsidRDefault="00C676F8" w:rsidP="003B10EF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</w:t>
            </w:r>
            <w:proofErr w:type="spellEnd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-ль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</w:tc>
        <w:tc>
          <w:tcPr>
            <w:tcW w:w="1877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Логопедия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676F8" w:rsidRPr="00C676F8" w:rsidRDefault="00C676F8" w:rsidP="003B10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C676F8" w:rsidRPr="00C676F8" w:rsidRDefault="00C676F8" w:rsidP="003B10EF">
            <w:pPr>
              <w:jc w:val="center"/>
              <w:rPr>
                <w:rFonts w:ascii="Times New Roman" w:hAnsi="Times New Roman" w:cs="Times New Roman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76F8" w:rsidRPr="00C676F8" w:rsidTr="003B10EF">
        <w:trPr>
          <w:trHeight w:val="144"/>
        </w:trPr>
        <w:tc>
          <w:tcPr>
            <w:tcW w:w="1444" w:type="dxa"/>
          </w:tcPr>
          <w:p w:rsidR="00C676F8" w:rsidRPr="00C676F8" w:rsidRDefault="00C676F8" w:rsidP="003B10EF">
            <w:pPr>
              <w:pStyle w:val="a4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Кара-Сал</w:t>
            </w:r>
            <w:proofErr w:type="gramEnd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Ш.М.</w:t>
            </w:r>
          </w:p>
        </w:tc>
        <w:tc>
          <w:tcPr>
            <w:tcW w:w="1011" w:type="dxa"/>
          </w:tcPr>
          <w:p w:rsidR="00C676F8" w:rsidRPr="00C676F8" w:rsidRDefault="00C676F8" w:rsidP="003B10EF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Восп</w:t>
            </w:r>
            <w:proofErr w:type="spellEnd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-ль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</w:tc>
        <w:tc>
          <w:tcPr>
            <w:tcW w:w="1877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C676F8" w:rsidRPr="00C676F8" w:rsidRDefault="00C676F8" w:rsidP="003B10EF">
            <w:pPr>
              <w:jc w:val="center"/>
              <w:rPr>
                <w:rFonts w:ascii="Times New Roman" w:hAnsi="Times New Roman" w:cs="Times New Roman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76F8" w:rsidRPr="00C676F8" w:rsidTr="003B10EF">
        <w:trPr>
          <w:trHeight w:val="144"/>
        </w:trPr>
        <w:tc>
          <w:tcPr>
            <w:tcW w:w="1444" w:type="dxa"/>
          </w:tcPr>
          <w:p w:rsidR="00C676F8" w:rsidRPr="00C676F8" w:rsidRDefault="00C676F8" w:rsidP="003B10EF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Лопарева Е.Т.</w:t>
            </w:r>
          </w:p>
        </w:tc>
        <w:tc>
          <w:tcPr>
            <w:tcW w:w="1011" w:type="dxa"/>
          </w:tcPr>
          <w:p w:rsidR="00C676F8" w:rsidRPr="00C676F8" w:rsidRDefault="00C676F8" w:rsidP="003B10EF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</w:t>
            </w:r>
            <w:proofErr w:type="spellEnd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-ль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ср. </w:t>
            </w:r>
            <w:proofErr w:type="spellStart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профес</w:t>
            </w:r>
            <w:proofErr w:type="spellEnd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77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Дошкольное образование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</w:tcPr>
          <w:p w:rsidR="00C676F8" w:rsidRPr="00C676F8" w:rsidRDefault="00C676F8" w:rsidP="003B10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676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ТГИПиПКК</w:t>
            </w:r>
            <w:proofErr w:type="spellEnd"/>
          </w:p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+</w:t>
            </w:r>
          </w:p>
        </w:tc>
        <w:tc>
          <w:tcPr>
            <w:tcW w:w="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C676F8" w:rsidRPr="00C676F8" w:rsidRDefault="00C676F8" w:rsidP="003B10EF">
            <w:pPr>
              <w:jc w:val="center"/>
              <w:rPr>
                <w:rFonts w:ascii="Times New Roman" w:hAnsi="Times New Roman" w:cs="Times New Roman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76F8" w:rsidRPr="00C676F8" w:rsidTr="003B10EF">
        <w:trPr>
          <w:trHeight w:val="144"/>
        </w:trPr>
        <w:tc>
          <w:tcPr>
            <w:tcW w:w="1444" w:type="dxa"/>
          </w:tcPr>
          <w:p w:rsidR="00C676F8" w:rsidRPr="00C676F8" w:rsidRDefault="00C676F8" w:rsidP="003B10EF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676F8">
              <w:rPr>
                <w:rFonts w:ascii="Times New Roman" w:eastAsia="Calibri" w:hAnsi="Times New Roman" w:cs="Times New Roman"/>
                <w:sz w:val="24"/>
                <w:szCs w:val="24"/>
              </w:rPr>
              <w:t>Монгуш</w:t>
            </w:r>
            <w:proofErr w:type="spellEnd"/>
            <w:r w:rsidRPr="00C67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011" w:type="dxa"/>
          </w:tcPr>
          <w:p w:rsidR="00C676F8" w:rsidRPr="00C676F8" w:rsidRDefault="00C676F8" w:rsidP="003B10EF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676F8">
              <w:rPr>
                <w:rFonts w:ascii="Times New Roman" w:eastAsia="Calibri" w:hAnsi="Times New Roman" w:cs="Times New Roman"/>
                <w:sz w:val="24"/>
                <w:szCs w:val="24"/>
              </w:rPr>
              <w:t>Восп</w:t>
            </w:r>
            <w:proofErr w:type="spellEnd"/>
            <w:r w:rsidRPr="00C676F8">
              <w:rPr>
                <w:rFonts w:ascii="Times New Roman" w:eastAsia="Calibri" w:hAnsi="Times New Roman" w:cs="Times New Roman"/>
                <w:sz w:val="24"/>
                <w:szCs w:val="24"/>
              </w:rPr>
              <w:t>-ль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</w:t>
            </w:r>
            <w:proofErr w:type="gramStart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проф</w:t>
            </w:r>
            <w:proofErr w:type="spellEnd"/>
            <w:proofErr w:type="gramEnd"/>
          </w:p>
        </w:tc>
        <w:tc>
          <w:tcPr>
            <w:tcW w:w="1877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Воспит</w:t>
            </w:r>
            <w:proofErr w:type="spellEnd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-ль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</w:tcPr>
          <w:p w:rsidR="00C676F8" w:rsidRPr="00C676F8" w:rsidRDefault="00C676F8" w:rsidP="003B10EF">
            <w:pPr>
              <w:shd w:val="clear" w:color="auto" w:fill="FFFFFF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C676F8" w:rsidRPr="00C676F8" w:rsidRDefault="00C676F8" w:rsidP="003B10EF">
            <w:pPr>
              <w:jc w:val="center"/>
              <w:rPr>
                <w:rFonts w:ascii="Times New Roman" w:hAnsi="Times New Roman" w:cs="Times New Roman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76F8" w:rsidRPr="00C676F8" w:rsidTr="003B10EF">
        <w:trPr>
          <w:trHeight w:val="841"/>
        </w:trPr>
        <w:tc>
          <w:tcPr>
            <w:tcW w:w="1444" w:type="dxa"/>
          </w:tcPr>
          <w:p w:rsidR="00C676F8" w:rsidRPr="00C676F8" w:rsidRDefault="00C676F8" w:rsidP="003B10EF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Глебова В.В.</w:t>
            </w:r>
          </w:p>
        </w:tc>
        <w:tc>
          <w:tcPr>
            <w:tcW w:w="1011" w:type="dxa"/>
          </w:tcPr>
          <w:p w:rsidR="00C676F8" w:rsidRPr="00C676F8" w:rsidRDefault="00C676F8" w:rsidP="003B10EF">
            <w:pPr>
              <w:pStyle w:val="a4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Педагог - психолог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</w:tc>
        <w:tc>
          <w:tcPr>
            <w:tcW w:w="1877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Психолог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589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C676F8" w:rsidRPr="00C676F8" w:rsidRDefault="00C676F8" w:rsidP="003B10EF">
            <w:pPr>
              <w:jc w:val="center"/>
              <w:rPr>
                <w:rFonts w:ascii="Times New Roman" w:hAnsi="Times New Roman" w:cs="Times New Roman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76F8" w:rsidRPr="00C676F8" w:rsidTr="003B10EF">
        <w:trPr>
          <w:trHeight w:val="144"/>
        </w:trPr>
        <w:tc>
          <w:tcPr>
            <w:tcW w:w="1444" w:type="dxa"/>
          </w:tcPr>
          <w:p w:rsidR="00C676F8" w:rsidRPr="00C676F8" w:rsidRDefault="00C676F8" w:rsidP="003B10EF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Тюлюш</w:t>
            </w:r>
            <w:proofErr w:type="spellEnd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А.А</w:t>
            </w:r>
          </w:p>
        </w:tc>
        <w:tc>
          <w:tcPr>
            <w:tcW w:w="1011" w:type="dxa"/>
          </w:tcPr>
          <w:p w:rsidR="00C676F8" w:rsidRPr="00C676F8" w:rsidRDefault="00C676F8" w:rsidP="003B10EF">
            <w:pPr>
              <w:pStyle w:val="a4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Восп</w:t>
            </w:r>
            <w:proofErr w:type="spellEnd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-ль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</w:tc>
        <w:tc>
          <w:tcPr>
            <w:tcW w:w="1877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Восп</w:t>
            </w:r>
            <w:proofErr w:type="spellEnd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-ль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</w:tcPr>
          <w:p w:rsidR="00C676F8" w:rsidRPr="00C676F8" w:rsidRDefault="00C676F8" w:rsidP="003B10EF">
            <w:pPr>
              <w:jc w:val="center"/>
              <w:rPr>
                <w:rFonts w:ascii="Times New Roman" w:hAnsi="Times New Roman" w:cs="Times New Roman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52" w:type="dxa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76F8" w:rsidRPr="00C676F8" w:rsidTr="003B10EF">
        <w:trPr>
          <w:trHeight w:val="144"/>
        </w:trPr>
        <w:tc>
          <w:tcPr>
            <w:tcW w:w="1444" w:type="dxa"/>
          </w:tcPr>
          <w:p w:rsidR="00C676F8" w:rsidRPr="00C676F8" w:rsidRDefault="00C676F8" w:rsidP="003B10EF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Араптан</w:t>
            </w:r>
            <w:proofErr w:type="spellEnd"/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  <w:tc>
          <w:tcPr>
            <w:tcW w:w="1011" w:type="dxa"/>
          </w:tcPr>
          <w:p w:rsidR="00C676F8" w:rsidRPr="00C676F8" w:rsidRDefault="00C676F8" w:rsidP="003B10EF">
            <w:pPr>
              <w:pStyle w:val="a4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Высшее</w:t>
            </w:r>
          </w:p>
        </w:tc>
        <w:tc>
          <w:tcPr>
            <w:tcW w:w="1877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Таможенное дело</w:t>
            </w:r>
          </w:p>
        </w:tc>
        <w:tc>
          <w:tcPr>
            <w:tcW w:w="866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</w:tcPr>
          <w:p w:rsidR="00C676F8" w:rsidRPr="00C676F8" w:rsidRDefault="00C676F8" w:rsidP="003B10E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C676F8" w:rsidRPr="00C676F8" w:rsidRDefault="00C676F8" w:rsidP="003B10EF">
            <w:pPr>
              <w:jc w:val="center"/>
              <w:rPr>
                <w:rFonts w:ascii="Times New Roman" w:hAnsi="Times New Roman" w:cs="Times New Roman"/>
              </w:rPr>
            </w:pPr>
            <w:r w:rsidRPr="00C67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C676F8" w:rsidRPr="00C676F8" w:rsidRDefault="00C676F8" w:rsidP="003B10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676F8" w:rsidRPr="00C676F8" w:rsidRDefault="00C676F8" w:rsidP="00C676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2A88" w:rsidRPr="00C676F8" w:rsidRDefault="00622A88" w:rsidP="00C676F8">
      <w:pPr>
        <w:rPr>
          <w:rFonts w:ascii="Times New Roman" w:hAnsi="Times New Roman" w:cs="Times New Roman"/>
        </w:rPr>
      </w:pPr>
    </w:p>
    <w:sectPr w:rsidR="00622A88" w:rsidRPr="00C676F8" w:rsidSect="00C676F8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8707E"/>
    <w:multiLevelType w:val="hybridMultilevel"/>
    <w:tmpl w:val="64B4D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D36B4"/>
    <w:multiLevelType w:val="hybridMultilevel"/>
    <w:tmpl w:val="E55C9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6C4"/>
    <w:rsid w:val="005E59D7"/>
    <w:rsid w:val="00622A88"/>
    <w:rsid w:val="008F16C4"/>
    <w:rsid w:val="00975DC9"/>
    <w:rsid w:val="00C6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5D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5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434</Words>
  <Characters>2476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2022-11-01T02:30:00Z</dcterms:created>
  <dcterms:modified xsi:type="dcterms:W3CDTF">2024-10-21T02:08:00Z</dcterms:modified>
</cp:coreProperties>
</file>